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7CA5E" w14:textId="65AF49BA" w:rsidR="003358A5" w:rsidRPr="000A4BAE" w:rsidRDefault="003358A5" w:rsidP="00C64F49">
      <w:pPr>
        <w:pStyle w:val="a7"/>
        <w:outlineLvl w:val="1"/>
        <w:rPr>
          <w:rFonts w:asciiTheme="majorEastAsia" w:eastAsiaTheme="majorEastAsia" w:hAnsiTheme="majorEastAsia"/>
          <w:color w:val="000000" w:themeColor="text1"/>
          <w:sz w:val="18"/>
          <w:szCs w:val="18"/>
          <w:lang w:eastAsia="ja-JP"/>
        </w:rPr>
      </w:pPr>
      <w:bookmarkStart w:id="0" w:name="_Toc42006331"/>
      <w:bookmarkStart w:id="1" w:name="_GoBack"/>
      <w:r w:rsidRPr="000A4BAE">
        <w:rPr>
          <w:rFonts w:asciiTheme="majorEastAsia" w:eastAsiaTheme="majorEastAsia" w:hAnsiTheme="majorEastAsia"/>
          <w:noProof/>
          <w:color w:val="000000" w:themeColor="text1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7CCC48" wp14:editId="10AC429C">
                <wp:simplePos x="0" y="0"/>
                <wp:positionH relativeFrom="column">
                  <wp:posOffset>4335780</wp:posOffset>
                </wp:positionH>
                <wp:positionV relativeFrom="paragraph">
                  <wp:posOffset>-254067</wp:posOffset>
                </wp:positionV>
                <wp:extent cx="1440000" cy="252000"/>
                <wp:effectExtent l="0" t="0" r="27305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25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5457ED" w14:textId="77777777" w:rsidR="004D4CC0" w:rsidRPr="002453B4" w:rsidRDefault="004D4CC0" w:rsidP="003358A5">
                            <w:pPr>
                              <w:jc w:val="center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2453B4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CCC48" id="正方形/長方形 5" o:spid="_x0000_s1026" style="position:absolute;margin-left:341.4pt;margin-top:-20pt;width:113.4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" filled="f" strokecolor="black [3213]" strokeweight="1pt">
                <v:textbox inset="0,0,0,0">
                  <w:txbxContent>
                    <w:p w14:paraId="245457ED" w14:textId="77777777" w:rsidR="004D4CC0" w:rsidRPr="002453B4" w:rsidRDefault="004D4CC0" w:rsidP="003358A5">
                      <w:pPr>
                        <w:jc w:val="center"/>
                        <w:rPr>
                          <w:color w:val="000000" w:themeColor="text1"/>
                          <w:lang w:eastAsia="ja-JP"/>
                        </w:rPr>
                      </w:pPr>
                      <w:r w:rsidRPr="002453B4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／</w:t>
                      </w:r>
                    </w:p>
                  </w:txbxContent>
                </v:textbox>
              </v:rect>
            </w:pict>
          </mc:Fallback>
        </mc:AlternateContent>
      </w:r>
      <w:r w:rsidRPr="000A4BAE">
        <w:rPr>
          <w:rFonts w:asciiTheme="majorEastAsia" w:eastAsiaTheme="majorEastAsia" w:hAnsiTheme="majorEastAsia"/>
          <w:color w:val="000000" w:themeColor="text1"/>
          <w:sz w:val="18"/>
          <w:szCs w:val="18"/>
          <w:lang w:eastAsia="ja-JP"/>
        </w:rPr>
        <w:t>（様式</w:t>
      </w:r>
      <w:r w:rsidRPr="000A4BAE">
        <w:rPr>
          <w:rFonts w:asciiTheme="majorEastAsia" w:eastAsiaTheme="majorEastAsia" w:hAnsiTheme="majorEastAsia" w:hint="eastAsia"/>
          <w:color w:val="000000" w:themeColor="text1"/>
          <w:sz w:val="18"/>
          <w:szCs w:val="18"/>
          <w:lang w:eastAsia="ja-JP"/>
        </w:rPr>
        <w:t>１</w:t>
      </w:r>
      <w:r w:rsidRPr="000A4BAE">
        <w:rPr>
          <w:rFonts w:asciiTheme="majorEastAsia" w:eastAsiaTheme="majorEastAsia" w:hAnsiTheme="majorEastAsia"/>
          <w:color w:val="000000" w:themeColor="text1"/>
          <w:sz w:val="18"/>
          <w:szCs w:val="18"/>
          <w:lang w:eastAsia="ja-JP"/>
        </w:rPr>
        <w:t>）入札説明書等に関する説明会申込書</w:t>
      </w:r>
      <w:bookmarkEnd w:id="0"/>
    </w:p>
    <w:bookmarkEnd w:id="1"/>
    <w:p w14:paraId="7C4B768D" w14:textId="77777777" w:rsidR="003358A5" w:rsidRPr="000A4BAE" w:rsidRDefault="003358A5" w:rsidP="003358A5">
      <w:pPr>
        <w:pStyle w:val="a7"/>
        <w:ind w:firstLineChars="100" w:firstLine="210"/>
        <w:jc w:val="right"/>
        <w:rPr>
          <w:rFonts w:asciiTheme="minorEastAsia" w:hAnsiTheme="minorEastAsia"/>
          <w:color w:val="000000" w:themeColor="text1"/>
          <w:sz w:val="21"/>
          <w:szCs w:val="21"/>
          <w:lang w:eastAsia="ja-JP"/>
        </w:rPr>
      </w:pPr>
      <w:r w:rsidRPr="000A4BAE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 xml:space="preserve">　　年　　月　　日</w:t>
      </w:r>
    </w:p>
    <w:p w14:paraId="760FE978" w14:textId="77777777" w:rsidR="003358A5" w:rsidRPr="000A4BAE" w:rsidRDefault="003358A5" w:rsidP="003358A5">
      <w:pPr>
        <w:pStyle w:val="a7"/>
        <w:jc w:val="center"/>
        <w:rPr>
          <w:rFonts w:asciiTheme="minorEastAsia" w:hAnsiTheme="minorEastAsia"/>
          <w:color w:val="000000" w:themeColor="text1"/>
          <w:sz w:val="32"/>
          <w:szCs w:val="32"/>
          <w:lang w:eastAsia="ja-JP"/>
        </w:rPr>
      </w:pPr>
      <w:r w:rsidRPr="000A4BAE">
        <w:rPr>
          <w:rFonts w:asciiTheme="minorEastAsia" w:hAnsiTheme="minorEastAsia"/>
          <w:color w:val="000000" w:themeColor="text1"/>
          <w:sz w:val="32"/>
          <w:szCs w:val="32"/>
          <w:lang w:eastAsia="ja-JP"/>
        </w:rPr>
        <w:t>入札説明書等に関する説明会申込書</w:t>
      </w:r>
    </w:p>
    <w:p w14:paraId="5B7C904F" w14:textId="77777777" w:rsidR="003358A5" w:rsidRPr="000A4BAE" w:rsidRDefault="003358A5" w:rsidP="003358A5">
      <w:pPr>
        <w:pStyle w:val="a7"/>
        <w:rPr>
          <w:rFonts w:asciiTheme="minorEastAsia" w:hAnsiTheme="minorEastAsia"/>
          <w:color w:val="000000" w:themeColor="text1"/>
          <w:sz w:val="21"/>
          <w:szCs w:val="21"/>
          <w:lang w:eastAsia="ja-JP"/>
        </w:rPr>
      </w:pPr>
    </w:p>
    <w:p w14:paraId="54B9204F" w14:textId="77777777" w:rsidR="003358A5" w:rsidRPr="000A4BAE" w:rsidRDefault="003358A5" w:rsidP="003358A5">
      <w:pPr>
        <w:pStyle w:val="a7"/>
        <w:rPr>
          <w:rFonts w:asciiTheme="minorEastAsia" w:hAnsiTheme="minorEastAsia"/>
          <w:color w:val="000000" w:themeColor="text1"/>
          <w:sz w:val="21"/>
          <w:szCs w:val="21"/>
          <w:lang w:eastAsia="ja-JP"/>
        </w:rPr>
      </w:pPr>
    </w:p>
    <w:p w14:paraId="5D1948F8" w14:textId="62D3FEB6" w:rsidR="003358A5" w:rsidRPr="000A4BAE" w:rsidRDefault="003358A5" w:rsidP="003358A5">
      <w:pPr>
        <w:pStyle w:val="a7"/>
        <w:ind w:firstLineChars="100" w:firstLine="210"/>
        <w:rPr>
          <w:rFonts w:asciiTheme="minorEastAsia" w:hAnsiTheme="minorEastAsia"/>
          <w:color w:val="000000" w:themeColor="text1"/>
          <w:sz w:val="21"/>
          <w:szCs w:val="21"/>
          <w:lang w:eastAsia="ja-JP"/>
        </w:rPr>
      </w:pPr>
      <w:r w:rsidRPr="000A4BAE">
        <w:rPr>
          <w:rFonts w:asciiTheme="minorEastAsia" w:hAnsiTheme="minorEastAsia"/>
          <w:color w:val="000000" w:themeColor="text1"/>
          <w:sz w:val="21"/>
          <w:szCs w:val="21"/>
          <w:lang w:eastAsia="ja-JP"/>
        </w:rPr>
        <w:t>「</w:t>
      </w:r>
      <w:r w:rsidR="00E429A8" w:rsidRPr="000A4BAE">
        <w:rPr>
          <w:rFonts w:asciiTheme="minorEastAsia" w:hAnsiTheme="minorEastAsia"/>
          <w:color w:val="000000" w:themeColor="text1"/>
          <w:sz w:val="21"/>
          <w:szCs w:val="21"/>
          <w:lang w:eastAsia="ja-JP"/>
        </w:rPr>
        <w:t>小松市営</w:t>
      </w:r>
      <w:r w:rsidR="002069FE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本江</w:t>
      </w:r>
      <w:r w:rsidR="00E429A8" w:rsidRPr="000A4BAE">
        <w:rPr>
          <w:rFonts w:asciiTheme="minorEastAsia" w:hAnsiTheme="minorEastAsia"/>
          <w:color w:val="000000" w:themeColor="text1"/>
          <w:sz w:val="21"/>
          <w:szCs w:val="21"/>
          <w:lang w:eastAsia="ja-JP"/>
        </w:rPr>
        <w:t>町地域優良賃貸住宅整備事業</w:t>
      </w:r>
      <w:r w:rsidRPr="000A4BAE">
        <w:rPr>
          <w:rFonts w:asciiTheme="minorEastAsia" w:hAnsiTheme="minorEastAsia"/>
          <w:color w:val="000000" w:themeColor="text1"/>
          <w:sz w:val="21"/>
          <w:szCs w:val="21"/>
          <w:lang w:eastAsia="ja-JP"/>
        </w:rPr>
        <w:t>」に関する説明会への参加を申し込みます。</w:t>
      </w:r>
    </w:p>
    <w:p w14:paraId="2E113CDE" w14:textId="77777777" w:rsidR="003358A5" w:rsidRPr="000A4BAE" w:rsidRDefault="003358A5" w:rsidP="003358A5">
      <w:pPr>
        <w:pStyle w:val="a7"/>
        <w:rPr>
          <w:rFonts w:asciiTheme="minorEastAsia" w:hAnsiTheme="minorEastAsia"/>
          <w:color w:val="000000" w:themeColor="text1"/>
          <w:sz w:val="21"/>
          <w:szCs w:val="21"/>
          <w:lang w:eastAsia="ja-JP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2"/>
        <w:gridCol w:w="2248"/>
        <w:gridCol w:w="6230"/>
      </w:tblGrid>
      <w:tr w:rsidR="000A4BAE" w:rsidRPr="000A4BAE" w14:paraId="5C64775C" w14:textId="77777777" w:rsidTr="00FD427A">
        <w:trPr>
          <w:trHeight w:val="524"/>
        </w:trPr>
        <w:tc>
          <w:tcPr>
            <w:tcW w:w="582" w:type="dxa"/>
            <w:vMerge w:val="restart"/>
            <w:textDirection w:val="tbRlV"/>
            <w:vAlign w:val="center"/>
          </w:tcPr>
          <w:p w14:paraId="6658E444" w14:textId="3FA7C48B" w:rsidR="003358A5" w:rsidRPr="000A4BAE" w:rsidRDefault="003358A5" w:rsidP="00FD427A">
            <w:pPr>
              <w:pStyle w:val="a7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A4BAE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申</w:t>
            </w:r>
            <w:r w:rsidR="00FD427A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0A4BAE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込</w:t>
            </w:r>
            <w:r w:rsidR="00FD427A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0A4BAE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者</w:t>
            </w:r>
          </w:p>
        </w:tc>
        <w:tc>
          <w:tcPr>
            <w:tcW w:w="2248" w:type="dxa"/>
            <w:vAlign w:val="center"/>
          </w:tcPr>
          <w:p w14:paraId="7B39F9D0" w14:textId="77777777" w:rsidR="003358A5" w:rsidRPr="000A4BAE" w:rsidRDefault="003358A5" w:rsidP="00572FAF">
            <w:pPr>
              <w:pStyle w:val="a7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A4BAE">
              <w:rPr>
                <w:rFonts w:asciiTheme="minorEastAsia" w:hAnsiTheme="minorEastAsia" w:hint="eastAsia"/>
                <w:color w:val="000000" w:themeColor="text1"/>
                <w:spacing w:val="315"/>
                <w:sz w:val="21"/>
                <w:szCs w:val="21"/>
                <w:fitText w:val="1890" w:id="1926525696"/>
                <w:lang w:eastAsia="ja-JP"/>
              </w:rPr>
              <w:t>会社</w:t>
            </w:r>
            <w:r w:rsidRPr="000A4BAE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fitText w:val="1890" w:id="1926525696"/>
                <w:lang w:eastAsia="ja-JP"/>
              </w:rPr>
              <w:t>名</w:t>
            </w:r>
          </w:p>
        </w:tc>
        <w:tc>
          <w:tcPr>
            <w:tcW w:w="6231" w:type="dxa"/>
            <w:vAlign w:val="center"/>
          </w:tcPr>
          <w:p w14:paraId="7A319D17" w14:textId="77777777" w:rsidR="003358A5" w:rsidRPr="000A4BAE" w:rsidRDefault="003358A5" w:rsidP="00572FAF">
            <w:pPr>
              <w:pStyle w:val="a7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0A4BAE" w:rsidRPr="000A4BAE" w14:paraId="2D90EB0F" w14:textId="77777777" w:rsidTr="00FD427A">
        <w:trPr>
          <w:trHeight w:val="532"/>
        </w:trPr>
        <w:tc>
          <w:tcPr>
            <w:tcW w:w="582" w:type="dxa"/>
            <w:vMerge/>
            <w:vAlign w:val="center"/>
          </w:tcPr>
          <w:p w14:paraId="1543F5F1" w14:textId="77777777" w:rsidR="003358A5" w:rsidRPr="000A4BAE" w:rsidRDefault="003358A5" w:rsidP="00572FAF">
            <w:pPr>
              <w:pStyle w:val="a7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6B3ED924" w14:textId="77777777" w:rsidR="003358A5" w:rsidRPr="000A4BAE" w:rsidRDefault="003358A5" w:rsidP="00572FAF">
            <w:pPr>
              <w:pStyle w:val="a7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A4BAE">
              <w:rPr>
                <w:rFonts w:asciiTheme="minorEastAsia" w:hAnsiTheme="minorEastAsia" w:hint="eastAsia"/>
                <w:color w:val="000000" w:themeColor="text1"/>
                <w:spacing w:val="315"/>
                <w:sz w:val="21"/>
                <w:szCs w:val="21"/>
                <w:fitText w:val="1890" w:id="1926525697"/>
                <w:lang w:eastAsia="ja-JP"/>
              </w:rPr>
              <w:t>所在</w:t>
            </w:r>
            <w:r w:rsidRPr="000A4BAE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fitText w:val="1890" w:id="1926525697"/>
                <w:lang w:eastAsia="ja-JP"/>
              </w:rPr>
              <w:t>地</w:t>
            </w:r>
          </w:p>
        </w:tc>
        <w:tc>
          <w:tcPr>
            <w:tcW w:w="6231" w:type="dxa"/>
            <w:vAlign w:val="center"/>
          </w:tcPr>
          <w:p w14:paraId="651D3BED" w14:textId="77777777" w:rsidR="003358A5" w:rsidRPr="000A4BAE" w:rsidRDefault="003358A5" w:rsidP="00572FAF">
            <w:pPr>
              <w:pStyle w:val="a7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0A4BAE" w:rsidRPr="000A4BAE" w14:paraId="149260F9" w14:textId="77777777" w:rsidTr="00FD427A">
        <w:trPr>
          <w:trHeight w:val="527"/>
        </w:trPr>
        <w:tc>
          <w:tcPr>
            <w:tcW w:w="582" w:type="dxa"/>
            <w:vMerge/>
            <w:vAlign w:val="center"/>
          </w:tcPr>
          <w:p w14:paraId="2B9670DF" w14:textId="77777777" w:rsidR="003358A5" w:rsidRPr="000A4BAE" w:rsidRDefault="003358A5" w:rsidP="00572FAF">
            <w:pPr>
              <w:pStyle w:val="a7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4574ED5C" w14:textId="77777777" w:rsidR="003358A5" w:rsidRPr="000A4BAE" w:rsidRDefault="003358A5" w:rsidP="00572FAF">
            <w:pPr>
              <w:pStyle w:val="a7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A4BAE">
              <w:rPr>
                <w:rFonts w:asciiTheme="minorEastAsia" w:hAnsiTheme="minorEastAsia" w:hint="eastAsia"/>
                <w:color w:val="000000" w:themeColor="text1"/>
                <w:spacing w:val="165"/>
                <w:sz w:val="21"/>
                <w:szCs w:val="21"/>
                <w:fitText w:val="1890" w:id="1926525698"/>
                <w:lang w:eastAsia="ja-JP"/>
              </w:rPr>
              <w:t>担当者</w:t>
            </w:r>
            <w:r w:rsidRPr="000A4BAE">
              <w:rPr>
                <w:rFonts w:asciiTheme="minorEastAsia" w:hAnsiTheme="minorEastAsia" w:hint="eastAsia"/>
                <w:color w:val="000000" w:themeColor="text1"/>
                <w:spacing w:val="30"/>
                <w:sz w:val="21"/>
                <w:szCs w:val="21"/>
                <w:fitText w:val="1890" w:id="1926525698"/>
                <w:lang w:eastAsia="ja-JP"/>
              </w:rPr>
              <w:t>名</w:t>
            </w:r>
          </w:p>
        </w:tc>
        <w:tc>
          <w:tcPr>
            <w:tcW w:w="6231" w:type="dxa"/>
            <w:vAlign w:val="center"/>
          </w:tcPr>
          <w:p w14:paraId="31C2ADCD" w14:textId="77777777" w:rsidR="003358A5" w:rsidRPr="000A4BAE" w:rsidRDefault="003358A5" w:rsidP="00572FAF">
            <w:pPr>
              <w:pStyle w:val="a7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0A4BAE" w:rsidRPr="000A4BAE" w14:paraId="54570217" w14:textId="77777777" w:rsidTr="00FD427A">
        <w:trPr>
          <w:trHeight w:val="536"/>
        </w:trPr>
        <w:tc>
          <w:tcPr>
            <w:tcW w:w="582" w:type="dxa"/>
            <w:vMerge/>
            <w:vAlign w:val="center"/>
          </w:tcPr>
          <w:p w14:paraId="4E9EFF95" w14:textId="77777777" w:rsidR="003358A5" w:rsidRPr="000A4BAE" w:rsidRDefault="003358A5" w:rsidP="00572FAF">
            <w:pPr>
              <w:pStyle w:val="a7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44BFC9C6" w14:textId="77777777" w:rsidR="003358A5" w:rsidRPr="000A4BAE" w:rsidRDefault="003358A5" w:rsidP="00572FAF">
            <w:pPr>
              <w:pStyle w:val="a7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A4BAE">
              <w:rPr>
                <w:rFonts w:asciiTheme="minorEastAsia" w:hAnsiTheme="minorEastAsia" w:hint="eastAsia"/>
                <w:color w:val="000000" w:themeColor="text1"/>
                <w:spacing w:val="735"/>
                <w:sz w:val="21"/>
                <w:szCs w:val="21"/>
                <w:fitText w:val="1890" w:id="1926525699"/>
                <w:lang w:eastAsia="ja-JP"/>
              </w:rPr>
              <w:t>所</w:t>
            </w:r>
            <w:r w:rsidRPr="000A4BAE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fitText w:val="1890" w:id="1926525699"/>
                <w:lang w:eastAsia="ja-JP"/>
              </w:rPr>
              <w:t>属</w:t>
            </w:r>
          </w:p>
        </w:tc>
        <w:tc>
          <w:tcPr>
            <w:tcW w:w="6231" w:type="dxa"/>
            <w:vAlign w:val="center"/>
          </w:tcPr>
          <w:p w14:paraId="0CAC982F" w14:textId="77777777" w:rsidR="003358A5" w:rsidRPr="000A4BAE" w:rsidRDefault="003358A5" w:rsidP="00572FAF">
            <w:pPr>
              <w:pStyle w:val="a7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0A4BAE" w:rsidRPr="000A4BAE" w14:paraId="4567E1A3" w14:textId="77777777" w:rsidTr="00FD427A">
        <w:trPr>
          <w:trHeight w:val="531"/>
        </w:trPr>
        <w:tc>
          <w:tcPr>
            <w:tcW w:w="582" w:type="dxa"/>
            <w:vMerge/>
            <w:vAlign w:val="center"/>
          </w:tcPr>
          <w:p w14:paraId="28F7FCFB" w14:textId="77777777" w:rsidR="003358A5" w:rsidRPr="000A4BAE" w:rsidRDefault="003358A5" w:rsidP="00572FAF">
            <w:pPr>
              <w:pStyle w:val="a7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4CB0EDBE" w14:textId="77777777" w:rsidR="003358A5" w:rsidRPr="000A4BAE" w:rsidRDefault="003358A5" w:rsidP="00572FAF">
            <w:pPr>
              <w:pStyle w:val="a7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A4BAE">
              <w:rPr>
                <w:rFonts w:asciiTheme="minorEastAsia" w:hAnsiTheme="minorEastAsia" w:hint="eastAsia"/>
                <w:color w:val="000000" w:themeColor="text1"/>
                <w:spacing w:val="165"/>
                <w:sz w:val="21"/>
                <w:szCs w:val="21"/>
                <w:fitText w:val="1890" w:id="1926525700"/>
                <w:lang w:eastAsia="ja-JP"/>
              </w:rPr>
              <w:t>電話番</w:t>
            </w:r>
            <w:r w:rsidRPr="000A4BAE">
              <w:rPr>
                <w:rFonts w:asciiTheme="minorEastAsia" w:hAnsiTheme="minorEastAsia" w:hint="eastAsia"/>
                <w:color w:val="000000" w:themeColor="text1"/>
                <w:spacing w:val="30"/>
                <w:sz w:val="21"/>
                <w:szCs w:val="21"/>
                <w:fitText w:val="1890" w:id="1926525700"/>
                <w:lang w:eastAsia="ja-JP"/>
              </w:rPr>
              <w:t>号</w:t>
            </w:r>
          </w:p>
        </w:tc>
        <w:tc>
          <w:tcPr>
            <w:tcW w:w="6231" w:type="dxa"/>
            <w:vAlign w:val="center"/>
          </w:tcPr>
          <w:p w14:paraId="3A9D7395" w14:textId="77777777" w:rsidR="003358A5" w:rsidRPr="000A4BAE" w:rsidRDefault="003358A5" w:rsidP="00572FAF">
            <w:pPr>
              <w:pStyle w:val="a7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0A4BAE" w:rsidRPr="000A4BAE" w14:paraId="4AAA07F7" w14:textId="77777777" w:rsidTr="00FD427A">
        <w:trPr>
          <w:trHeight w:val="526"/>
        </w:trPr>
        <w:tc>
          <w:tcPr>
            <w:tcW w:w="582" w:type="dxa"/>
            <w:vMerge/>
            <w:vAlign w:val="center"/>
          </w:tcPr>
          <w:p w14:paraId="3D480122" w14:textId="77777777" w:rsidR="003358A5" w:rsidRPr="000A4BAE" w:rsidRDefault="003358A5" w:rsidP="00572FAF">
            <w:pPr>
              <w:pStyle w:val="a7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0E6043CE" w14:textId="77777777" w:rsidR="003358A5" w:rsidRPr="000A4BAE" w:rsidRDefault="003358A5" w:rsidP="00572FAF">
            <w:pPr>
              <w:pStyle w:val="a7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A4BAE">
              <w:rPr>
                <w:rFonts w:asciiTheme="minorEastAsia" w:hAnsiTheme="minorEastAsia" w:hint="eastAsia"/>
                <w:color w:val="000000" w:themeColor="text1"/>
                <w:spacing w:val="105"/>
                <w:sz w:val="21"/>
                <w:szCs w:val="21"/>
                <w:fitText w:val="1890" w:id="1926525701"/>
                <w:lang w:eastAsia="ja-JP"/>
              </w:rPr>
              <w:t>ＦＡＸ番</w:t>
            </w:r>
            <w:r w:rsidRPr="000A4BAE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fitText w:val="1890" w:id="1926525701"/>
                <w:lang w:eastAsia="ja-JP"/>
              </w:rPr>
              <w:t>号</w:t>
            </w:r>
          </w:p>
        </w:tc>
        <w:tc>
          <w:tcPr>
            <w:tcW w:w="6231" w:type="dxa"/>
            <w:vAlign w:val="center"/>
          </w:tcPr>
          <w:p w14:paraId="1E15F022" w14:textId="77777777" w:rsidR="003358A5" w:rsidRPr="000A4BAE" w:rsidRDefault="003358A5" w:rsidP="00572FAF">
            <w:pPr>
              <w:pStyle w:val="a7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0A4BAE" w:rsidRPr="000A4BAE" w14:paraId="6FB85C6C" w14:textId="77777777" w:rsidTr="00FD427A">
        <w:trPr>
          <w:trHeight w:val="535"/>
        </w:trPr>
        <w:tc>
          <w:tcPr>
            <w:tcW w:w="582" w:type="dxa"/>
            <w:vMerge/>
            <w:vAlign w:val="center"/>
          </w:tcPr>
          <w:p w14:paraId="780070BC" w14:textId="77777777" w:rsidR="003358A5" w:rsidRPr="000A4BAE" w:rsidRDefault="003358A5" w:rsidP="00572FAF">
            <w:pPr>
              <w:pStyle w:val="a7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43F1CC9D" w14:textId="77777777" w:rsidR="003358A5" w:rsidRPr="000A4BAE" w:rsidRDefault="003358A5" w:rsidP="00572FAF">
            <w:pPr>
              <w:pStyle w:val="a7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A4BAE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電子メールアドレス</w:t>
            </w:r>
          </w:p>
        </w:tc>
        <w:tc>
          <w:tcPr>
            <w:tcW w:w="6231" w:type="dxa"/>
            <w:vAlign w:val="center"/>
          </w:tcPr>
          <w:p w14:paraId="2E4387AA" w14:textId="77777777" w:rsidR="003358A5" w:rsidRPr="000A4BAE" w:rsidRDefault="003358A5" w:rsidP="00572FAF">
            <w:pPr>
              <w:pStyle w:val="a7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358A5" w:rsidRPr="000A4BAE" w14:paraId="29971CCD" w14:textId="77777777" w:rsidTr="00FD427A">
        <w:trPr>
          <w:trHeight w:val="516"/>
        </w:trPr>
        <w:tc>
          <w:tcPr>
            <w:tcW w:w="582" w:type="dxa"/>
            <w:vMerge/>
            <w:vAlign w:val="center"/>
          </w:tcPr>
          <w:p w14:paraId="0EBE8902" w14:textId="77777777" w:rsidR="003358A5" w:rsidRPr="000A4BAE" w:rsidRDefault="003358A5" w:rsidP="00572FAF">
            <w:pPr>
              <w:pStyle w:val="a7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3E9AC940" w14:textId="77777777" w:rsidR="003358A5" w:rsidRPr="000A4BAE" w:rsidRDefault="003358A5" w:rsidP="00572FAF">
            <w:pPr>
              <w:pStyle w:val="a7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EC5819">
              <w:rPr>
                <w:rFonts w:asciiTheme="minorEastAsia" w:hAnsiTheme="minorEastAsia" w:hint="eastAsia"/>
                <w:color w:val="000000" w:themeColor="text1"/>
                <w:spacing w:val="15"/>
                <w:sz w:val="21"/>
                <w:szCs w:val="21"/>
                <w:fitText w:val="1890" w:id="1926525702"/>
                <w:lang w:eastAsia="ja-JP"/>
              </w:rPr>
              <w:t>説明会参加者人</w:t>
            </w:r>
            <w:r w:rsidRPr="00EC5819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fitText w:val="1890" w:id="1926525702"/>
                <w:lang w:eastAsia="ja-JP"/>
              </w:rPr>
              <w:t>数</w:t>
            </w:r>
          </w:p>
        </w:tc>
        <w:tc>
          <w:tcPr>
            <w:tcW w:w="6231" w:type="dxa"/>
            <w:vAlign w:val="center"/>
          </w:tcPr>
          <w:p w14:paraId="53276694" w14:textId="77777777" w:rsidR="003358A5" w:rsidRPr="000A4BAE" w:rsidRDefault="003358A5" w:rsidP="00572FAF">
            <w:pPr>
              <w:pStyle w:val="a7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14:paraId="2538A091" w14:textId="77777777" w:rsidR="003358A5" w:rsidRPr="000A4BAE" w:rsidRDefault="003358A5" w:rsidP="003358A5">
      <w:pPr>
        <w:pStyle w:val="a7"/>
        <w:rPr>
          <w:rFonts w:asciiTheme="minorEastAsia" w:hAnsiTheme="minorEastAsia"/>
          <w:color w:val="000000" w:themeColor="text1"/>
          <w:sz w:val="21"/>
          <w:szCs w:val="21"/>
          <w:lang w:eastAsia="ja-JP"/>
        </w:rPr>
      </w:pPr>
    </w:p>
    <w:p w14:paraId="0874A815" w14:textId="77777777" w:rsidR="003358A5" w:rsidRPr="000A4BAE" w:rsidRDefault="003358A5" w:rsidP="003358A5">
      <w:pPr>
        <w:pStyle w:val="a7"/>
        <w:rPr>
          <w:rFonts w:asciiTheme="minorEastAsia" w:hAnsiTheme="minorEastAsia"/>
          <w:color w:val="000000" w:themeColor="text1"/>
          <w:sz w:val="18"/>
          <w:szCs w:val="18"/>
          <w:lang w:eastAsia="ja-JP"/>
        </w:rPr>
      </w:pPr>
      <w:r w:rsidRPr="000A4BAE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注）説明会参加者は、各企業</w:t>
      </w:r>
      <w:r w:rsidRPr="000A4BAE">
        <w:rPr>
          <w:rFonts w:asciiTheme="minorEastAsia" w:hAnsiTheme="minorEastAsia" w:hint="eastAsia"/>
          <w:color w:val="000000" w:themeColor="text1"/>
          <w:sz w:val="18"/>
          <w:szCs w:val="18"/>
          <w:lang w:eastAsia="ja-JP"/>
        </w:rPr>
        <w:t>２</w:t>
      </w:r>
      <w:r w:rsidRPr="000A4BAE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名までとする。</w:t>
      </w:r>
    </w:p>
    <w:p w14:paraId="3B3EA190" w14:textId="283BA1B0" w:rsidR="00176704" w:rsidRDefault="00F31FAB" w:rsidP="00EC5819">
      <w:pPr>
        <w:pStyle w:val="a7"/>
        <w:rPr>
          <w:rFonts w:asciiTheme="majorEastAsia" w:eastAsiaTheme="majorEastAsia" w:hAnsiTheme="majorEastAsia" w:hint="eastAsia"/>
          <w:color w:val="000000" w:themeColor="text1"/>
          <w:sz w:val="18"/>
          <w:szCs w:val="18"/>
          <w:lang w:eastAsia="ja-JP"/>
        </w:rPr>
      </w:pPr>
      <w:r w:rsidRPr="000A4BAE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注）</w:t>
      </w:r>
      <w:r w:rsidR="005C314F" w:rsidRPr="000A4BAE">
        <w:rPr>
          <w:rFonts w:asciiTheme="minorEastAsia" w:hAnsiTheme="minorEastAsia" w:hint="eastAsia"/>
          <w:color w:val="000000" w:themeColor="text1"/>
          <w:sz w:val="18"/>
          <w:szCs w:val="18"/>
          <w:lang w:eastAsia="ja-JP"/>
        </w:rPr>
        <w:t>現地</w:t>
      </w:r>
      <w:r w:rsidRPr="000A4BAE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説明会</w:t>
      </w:r>
      <w:r w:rsidR="005C314F" w:rsidRPr="000A4BAE">
        <w:rPr>
          <w:rFonts w:asciiTheme="minorEastAsia" w:hAnsiTheme="minorEastAsia" w:hint="eastAsia"/>
          <w:color w:val="000000" w:themeColor="text1"/>
          <w:sz w:val="18"/>
          <w:szCs w:val="18"/>
          <w:lang w:eastAsia="ja-JP"/>
        </w:rPr>
        <w:t>は、入札説明書等に関する説明会終了後行うものとします。</w:t>
      </w:r>
      <w:bookmarkStart w:id="2" w:name="_Toc42006332"/>
    </w:p>
    <w:bookmarkEnd w:id="2"/>
    <w:sectPr w:rsidR="00176704" w:rsidSect="00581DFF">
      <w:footerReference w:type="default" r:id="rId7"/>
      <w:pgSz w:w="11906" w:h="16838"/>
      <w:pgMar w:top="1418" w:right="1418" w:bottom="1418" w:left="1418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1DD17" w14:textId="77777777" w:rsidR="004D4CC0" w:rsidRDefault="004D4CC0" w:rsidP="003358A5">
      <w:pPr>
        <w:spacing w:after="0" w:line="240" w:lineRule="auto"/>
      </w:pPr>
      <w:r>
        <w:separator/>
      </w:r>
    </w:p>
  </w:endnote>
  <w:endnote w:type="continuationSeparator" w:id="0">
    <w:p w14:paraId="0390F468" w14:textId="77777777" w:rsidR="004D4CC0" w:rsidRDefault="004D4CC0" w:rsidP="0033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722856"/>
      <w:docPartObj>
        <w:docPartGallery w:val="Page Numbers (Bottom of Page)"/>
        <w:docPartUnique/>
      </w:docPartObj>
    </w:sdtPr>
    <w:sdtEndPr/>
    <w:sdtContent>
      <w:p w14:paraId="70405E25" w14:textId="4C5F9408" w:rsidR="004D4CC0" w:rsidRDefault="004D4CC0" w:rsidP="00FD42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704" w:rsidRPr="00176704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44FDF" w14:textId="77777777" w:rsidR="004D4CC0" w:rsidRDefault="004D4CC0" w:rsidP="003358A5">
      <w:pPr>
        <w:spacing w:after="0" w:line="240" w:lineRule="auto"/>
      </w:pPr>
      <w:r>
        <w:separator/>
      </w:r>
    </w:p>
  </w:footnote>
  <w:footnote w:type="continuationSeparator" w:id="0">
    <w:p w14:paraId="18094E93" w14:textId="77777777" w:rsidR="004D4CC0" w:rsidRDefault="004D4CC0" w:rsidP="003358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F2"/>
    <w:rsid w:val="00005CAF"/>
    <w:rsid w:val="00027712"/>
    <w:rsid w:val="0003624E"/>
    <w:rsid w:val="00036ED9"/>
    <w:rsid w:val="00077A29"/>
    <w:rsid w:val="000A1A88"/>
    <w:rsid w:val="000A4BAE"/>
    <w:rsid w:val="000B32DD"/>
    <w:rsid w:val="000C1154"/>
    <w:rsid w:val="000C31FC"/>
    <w:rsid w:val="000D07A2"/>
    <w:rsid w:val="000F193B"/>
    <w:rsid w:val="000F5CCC"/>
    <w:rsid w:val="000F7853"/>
    <w:rsid w:val="00123A06"/>
    <w:rsid w:val="00126575"/>
    <w:rsid w:val="0013589D"/>
    <w:rsid w:val="00141B62"/>
    <w:rsid w:val="0016065A"/>
    <w:rsid w:val="00163D41"/>
    <w:rsid w:val="00165BBA"/>
    <w:rsid w:val="00170BF0"/>
    <w:rsid w:val="00176704"/>
    <w:rsid w:val="00182594"/>
    <w:rsid w:val="00182FD9"/>
    <w:rsid w:val="00184450"/>
    <w:rsid w:val="00185721"/>
    <w:rsid w:val="001962EE"/>
    <w:rsid w:val="001A03B8"/>
    <w:rsid w:val="001A21CD"/>
    <w:rsid w:val="001C1633"/>
    <w:rsid w:val="001D0A90"/>
    <w:rsid w:val="001D7692"/>
    <w:rsid w:val="001F2F08"/>
    <w:rsid w:val="002069FE"/>
    <w:rsid w:val="00213E96"/>
    <w:rsid w:val="002245AD"/>
    <w:rsid w:val="0022496C"/>
    <w:rsid w:val="00227601"/>
    <w:rsid w:val="00233807"/>
    <w:rsid w:val="002422D4"/>
    <w:rsid w:val="00256D8B"/>
    <w:rsid w:val="00275FC0"/>
    <w:rsid w:val="00276D21"/>
    <w:rsid w:val="002929AD"/>
    <w:rsid w:val="00296B50"/>
    <w:rsid w:val="002A5B52"/>
    <w:rsid w:val="002C21F4"/>
    <w:rsid w:val="002C4F66"/>
    <w:rsid w:val="002C705C"/>
    <w:rsid w:val="002D4F88"/>
    <w:rsid w:val="002E3F8C"/>
    <w:rsid w:val="002F68A7"/>
    <w:rsid w:val="0030540C"/>
    <w:rsid w:val="00326303"/>
    <w:rsid w:val="003263CA"/>
    <w:rsid w:val="00327106"/>
    <w:rsid w:val="00333B87"/>
    <w:rsid w:val="003358A5"/>
    <w:rsid w:val="003642D1"/>
    <w:rsid w:val="0036616B"/>
    <w:rsid w:val="00366353"/>
    <w:rsid w:val="003A019F"/>
    <w:rsid w:val="003C1833"/>
    <w:rsid w:val="003C2B20"/>
    <w:rsid w:val="003E0AA6"/>
    <w:rsid w:val="003E19C5"/>
    <w:rsid w:val="003E224A"/>
    <w:rsid w:val="003E5FE7"/>
    <w:rsid w:val="003F21AC"/>
    <w:rsid w:val="003F52D9"/>
    <w:rsid w:val="003F58E3"/>
    <w:rsid w:val="003F5F52"/>
    <w:rsid w:val="00401249"/>
    <w:rsid w:val="004033CC"/>
    <w:rsid w:val="004165E8"/>
    <w:rsid w:val="004237AA"/>
    <w:rsid w:val="00427EFC"/>
    <w:rsid w:val="00432E9B"/>
    <w:rsid w:val="00446037"/>
    <w:rsid w:val="00471E0D"/>
    <w:rsid w:val="00480B1D"/>
    <w:rsid w:val="00487105"/>
    <w:rsid w:val="004A309F"/>
    <w:rsid w:val="004A67DC"/>
    <w:rsid w:val="004C49FE"/>
    <w:rsid w:val="004D4CC0"/>
    <w:rsid w:val="00547BB8"/>
    <w:rsid w:val="00554BF6"/>
    <w:rsid w:val="00572FAF"/>
    <w:rsid w:val="005754E7"/>
    <w:rsid w:val="00581DFF"/>
    <w:rsid w:val="00584551"/>
    <w:rsid w:val="005B20D6"/>
    <w:rsid w:val="005B5A1D"/>
    <w:rsid w:val="005C314F"/>
    <w:rsid w:val="005C5731"/>
    <w:rsid w:val="005C64EC"/>
    <w:rsid w:val="005D0092"/>
    <w:rsid w:val="005D09DB"/>
    <w:rsid w:val="005D7DAB"/>
    <w:rsid w:val="005E65C1"/>
    <w:rsid w:val="005E7A39"/>
    <w:rsid w:val="005F715B"/>
    <w:rsid w:val="00604AB2"/>
    <w:rsid w:val="0060553D"/>
    <w:rsid w:val="00616072"/>
    <w:rsid w:val="00617817"/>
    <w:rsid w:val="006202B4"/>
    <w:rsid w:val="0062291B"/>
    <w:rsid w:val="00637CDD"/>
    <w:rsid w:val="006530A7"/>
    <w:rsid w:val="00654680"/>
    <w:rsid w:val="00662DE8"/>
    <w:rsid w:val="006636CE"/>
    <w:rsid w:val="006643E5"/>
    <w:rsid w:val="00664DD9"/>
    <w:rsid w:val="00670C29"/>
    <w:rsid w:val="00675222"/>
    <w:rsid w:val="006A16EE"/>
    <w:rsid w:val="006A3CC5"/>
    <w:rsid w:val="006A79C8"/>
    <w:rsid w:val="006B26FC"/>
    <w:rsid w:val="006B62B9"/>
    <w:rsid w:val="006C0773"/>
    <w:rsid w:val="006C390B"/>
    <w:rsid w:val="006C6DF8"/>
    <w:rsid w:val="006C79FA"/>
    <w:rsid w:val="006D4669"/>
    <w:rsid w:val="006E01BA"/>
    <w:rsid w:val="006E4297"/>
    <w:rsid w:val="006F02E3"/>
    <w:rsid w:val="0070196C"/>
    <w:rsid w:val="00732198"/>
    <w:rsid w:val="00760D70"/>
    <w:rsid w:val="007636F3"/>
    <w:rsid w:val="0077256C"/>
    <w:rsid w:val="007908DA"/>
    <w:rsid w:val="00792E75"/>
    <w:rsid w:val="0079357B"/>
    <w:rsid w:val="00794417"/>
    <w:rsid w:val="007A0510"/>
    <w:rsid w:val="007B31B3"/>
    <w:rsid w:val="007C7870"/>
    <w:rsid w:val="007D3E00"/>
    <w:rsid w:val="007E3B1E"/>
    <w:rsid w:val="007F76F9"/>
    <w:rsid w:val="0080061C"/>
    <w:rsid w:val="00807569"/>
    <w:rsid w:val="00810ED9"/>
    <w:rsid w:val="00824460"/>
    <w:rsid w:val="0084197F"/>
    <w:rsid w:val="008523EF"/>
    <w:rsid w:val="008624D7"/>
    <w:rsid w:val="00863B31"/>
    <w:rsid w:val="00864690"/>
    <w:rsid w:val="00876B46"/>
    <w:rsid w:val="008773A4"/>
    <w:rsid w:val="008843FC"/>
    <w:rsid w:val="00885D8C"/>
    <w:rsid w:val="008919E8"/>
    <w:rsid w:val="00897DD8"/>
    <w:rsid w:val="008B58AE"/>
    <w:rsid w:val="008B7231"/>
    <w:rsid w:val="008C4A05"/>
    <w:rsid w:val="008F2B53"/>
    <w:rsid w:val="008F321F"/>
    <w:rsid w:val="00907F64"/>
    <w:rsid w:val="009170EB"/>
    <w:rsid w:val="00923B5C"/>
    <w:rsid w:val="00932081"/>
    <w:rsid w:val="00942729"/>
    <w:rsid w:val="009466EB"/>
    <w:rsid w:val="00961D02"/>
    <w:rsid w:val="0098328B"/>
    <w:rsid w:val="00994281"/>
    <w:rsid w:val="009A0172"/>
    <w:rsid w:val="009B7624"/>
    <w:rsid w:val="009D3A9D"/>
    <w:rsid w:val="009D6954"/>
    <w:rsid w:val="009E0795"/>
    <w:rsid w:val="009E3952"/>
    <w:rsid w:val="009F3A87"/>
    <w:rsid w:val="009F5C4E"/>
    <w:rsid w:val="00A03019"/>
    <w:rsid w:val="00A13E69"/>
    <w:rsid w:val="00A32B6E"/>
    <w:rsid w:val="00A444D1"/>
    <w:rsid w:val="00A50CAB"/>
    <w:rsid w:val="00A51341"/>
    <w:rsid w:val="00A54229"/>
    <w:rsid w:val="00A63AD5"/>
    <w:rsid w:val="00A64A7D"/>
    <w:rsid w:val="00A70456"/>
    <w:rsid w:val="00A905CD"/>
    <w:rsid w:val="00A946F5"/>
    <w:rsid w:val="00A94F89"/>
    <w:rsid w:val="00A9786A"/>
    <w:rsid w:val="00AA5308"/>
    <w:rsid w:val="00AB2D43"/>
    <w:rsid w:val="00AC04B7"/>
    <w:rsid w:val="00AD3003"/>
    <w:rsid w:val="00AE057D"/>
    <w:rsid w:val="00B03DB5"/>
    <w:rsid w:val="00B10A14"/>
    <w:rsid w:val="00B20BDA"/>
    <w:rsid w:val="00B22EFA"/>
    <w:rsid w:val="00B33FDC"/>
    <w:rsid w:val="00B46D51"/>
    <w:rsid w:val="00B54CDF"/>
    <w:rsid w:val="00B60ADE"/>
    <w:rsid w:val="00B60D8C"/>
    <w:rsid w:val="00B63B71"/>
    <w:rsid w:val="00B663B4"/>
    <w:rsid w:val="00B67AF9"/>
    <w:rsid w:val="00B74FF4"/>
    <w:rsid w:val="00B80860"/>
    <w:rsid w:val="00B95274"/>
    <w:rsid w:val="00B97417"/>
    <w:rsid w:val="00BB0139"/>
    <w:rsid w:val="00BB083C"/>
    <w:rsid w:val="00BB098A"/>
    <w:rsid w:val="00BB553C"/>
    <w:rsid w:val="00BD55CF"/>
    <w:rsid w:val="00BD6CF4"/>
    <w:rsid w:val="00BF44C9"/>
    <w:rsid w:val="00C17EAD"/>
    <w:rsid w:val="00C26DDD"/>
    <w:rsid w:val="00C46262"/>
    <w:rsid w:val="00C53582"/>
    <w:rsid w:val="00C55F2D"/>
    <w:rsid w:val="00C56B7D"/>
    <w:rsid w:val="00C64F49"/>
    <w:rsid w:val="00C91A8F"/>
    <w:rsid w:val="00C929A0"/>
    <w:rsid w:val="00C92B76"/>
    <w:rsid w:val="00C93379"/>
    <w:rsid w:val="00C94B82"/>
    <w:rsid w:val="00C9595A"/>
    <w:rsid w:val="00CA2CD7"/>
    <w:rsid w:val="00CB076F"/>
    <w:rsid w:val="00CB078A"/>
    <w:rsid w:val="00CF19F2"/>
    <w:rsid w:val="00D0552D"/>
    <w:rsid w:val="00D0558F"/>
    <w:rsid w:val="00D27729"/>
    <w:rsid w:val="00D32B97"/>
    <w:rsid w:val="00D4181F"/>
    <w:rsid w:val="00D43939"/>
    <w:rsid w:val="00D445D5"/>
    <w:rsid w:val="00D44948"/>
    <w:rsid w:val="00D47836"/>
    <w:rsid w:val="00D506B9"/>
    <w:rsid w:val="00D56718"/>
    <w:rsid w:val="00D7100D"/>
    <w:rsid w:val="00D77C24"/>
    <w:rsid w:val="00D826E5"/>
    <w:rsid w:val="00D82CC4"/>
    <w:rsid w:val="00D844CE"/>
    <w:rsid w:val="00D84CFE"/>
    <w:rsid w:val="00D94F6A"/>
    <w:rsid w:val="00D95C78"/>
    <w:rsid w:val="00DB064A"/>
    <w:rsid w:val="00DC688A"/>
    <w:rsid w:val="00DD327C"/>
    <w:rsid w:val="00E23808"/>
    <w:rsid w:val="00E23BF3"/>
    <w:rsid w:val="00E24049"/>
    <w:rsid w:val="00E32508"/>
    <w:rsid w:val="00E34A40"/>
    <w:rsid w:val="00E40198"/>
    <w:rsid w:val="00E429A8"/>
    <w:rsid w:val="00E53FC4"/>
    <w:rsid w:val="00E56053"/>
    <w:rsid w:val="00E7794E"/>
    <w:rsid w:val="00E86A13"/>
    <w:rsid w:val="00E96340"/>
    <w:rsid w:val="00EA2DBE"/>
    <w:rsid w:val="00EC3561"/>
    <w:rsid w:val="00EC5819"/>
    <w:rsid w:val="00F23BA4"/>
    <w:rsid w:val="00F24735"/>
    <w:rsid w:val="00F31FAB"/>
    <w:rsid w:val="00F35BF1"/>
    <w:rsid w:val="00F5364B"/>
    <w:rsid w:val="00F554F6"/>
    <w:rsid w:val="00F6359F"/>
    <w:rsid w:val="00F635A7"/>
    <w:rsid w:val="00F72206"/>
    <w:rsid w:val="00F861F2"/>
    <w:rsid w:val="00F879CE"/>
    <w:rsid w:val="00FB65C6"/>
    <w:rsid w:val="00FB682C"/>
    <w:rsid w:val="00FD427A"/>
    <w:rsid w:val="00FE24A5"/>
    <w:rsid w:val="00FE2E3B"/>
    <w:rsid w:val="00FE4ABC"/>
    <w:rsid w:val="00FE6B47"/>
    <w:rsid w:val="00FF28CC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DC62362"/>
  <w15:chartTrackingRefBased/>
  <w15:docId w15:val="{561E27D7-682E-4104-969C-5D8E8D53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8A5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358A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F4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8A5"/>
    <w:pPr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  <w:lang w:eastAsia="ja-JP"/>
    </w:rPr>
  </w:style>
  <w:style w:type="character" w:customStyle="1" w:styleId="a4">
    <w:name w:val="ヘッダー (文字)"/>
    <w:basedOn w:val="a0"/>
    <w:link w:val="a3"/>
    <w:uiPriority w:val="99"/>
    <w:rsid w:val="003358A5"/>
  </w:style>
  <w:style w:type="paragraph" w:styleId="a5">
    <w:name w:val="footer"/>
    <w:basedOn w:val="a"/>
    <w:link w:val="a6"/>
    <w:uiPriority w:val="99"/>
    <w:unhideWhenUsed/>
    <w:rsid w:val="003358A5"/>
    <w:pPr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  <w:lang w:eastAsia="ja-JP"/>
    </w:rPr>
  </w:style>
  <w:style w:type="character" w:customStyle="1" w:styleId="a6">
    <w:name w:val="フッター (文字)"/>
    <w:basedOn w:val="a0"/>
    <w:link w:val="a5"/>
    <w:uiPriority w:val="99"/>
    <w:rsid w:val="003358A5"/>
  </w:style>
  <w:style w:type="character" w:customStyle="1" w:styleId="10">
    <w:name w:val="見出し 1 (文字)"/>
    <w:basedOn w:val="a0"/>
    <w:link w:val="1"/>
    <w:uiPriority w:val="9"/>
    <w:rsid w:val="003358A5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paragraph" w:styleId="a7">
    <w:name w:val="No Spacing"/>
    <w:uiPriority w:val="1"/>
    <w:qFormat/>
    <w:rsid w:val="003358A5"/>
    <w:pPr>
      <w:widowControl w:val="0"/>
    </w:pPr>
    <w:rPr>
      <w:kern w:val="0"/>
      <w:sz w:val="22"/>
      <w:lang w:eastAsia="en-US"/>
    </w:rPr>
  </w:style>
  <w:style w:type="table" w:styleId="a8">
    <w:name w:val="Table Grid"/>
    <w:basedOn w:val="a1"/>
    <w:uiPriority w:val="39"/>
    <w:rsid w:val="00335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line number"/>
    <w:basedOn w:val="a0"/>
    <w:uiPriority w:val="99"/>
    <w:semiHidden/>
    <w:unhideWhenUsed/>
    <w:rsid w:val="003358A5"/>
  </w:style>
  <w:style w:type="paragraph" w:styleId="aa">
    <w:name w:val="TOC Heading"/>
    <w:basedOn w:val="1"/>
    <w:next w:val="a"/>
    <w:uiPriority w:val="39"/>
    <w:unhideWhenUsed/>
    <w:qFormat/>
    <w:rsid w:val="003358A5"/>
    <w:pPr>
      <w:keepLines/>
      <w:widowControl/>
      <w:spacing w:before="240" w:after="0" w:line="259" w:lineRule="auto"/>
      <w:outlineLvl w:val="9"/>
    </w:pPr>
    <w:rPr>
      <w:color w:val="2E74B5" w:themeColor="accent1" w:themeShade="BF"/>
      <w:sz w:val="32"/>
      <w:szCs w:val="32"/>
      <w:lang w:eastAsia="ja-JP"/>
    </w:rPr>
  </w:style>
  <w:style w:type="paragraph" w:styleId="11">
    <w:name w:val="toc 1"/>
    <w:basedOn w:val="a"/>
    <w:next w:val="a"/>
    <w:autoRedefine/>
    <w:uiPriority w:val="39"/>
    <w:unhideWhenUsed/>
    <w:rsid w:val="003358A5"/>
    <w:pPr>
      <w:tabs>
        <w:tab w:val="right" w:leader="dot" w:pos="9061"/>
      </w:tabs>
      <w:spacing w:before="120" w:after="120"/>
    </w:pPr>
    <w:rPr>
      <w:rFonts w:asciiTheme="majorEastAsia" w:eastAsiaTheme="majorEastAsia" w:hAnsiTheme="majorEastAsia" w:cs="Microsoft JhengHei"/>
      <w:b/>
      <w:bCs/>
      <w:caps/>
      <w:noProof/>
      <w:spacing w:val="1"/>
      <w:position w:val="-1"/>
      <w:sz w:val="20"/>
      <w:szCs w:val="20"/>
      <w:lang w:eastAsia="ja-JP"/>
    </w:rPr>
  </w:style>
  <w:style w:type="paragraph" w:styleId="21">
    <w:name w:val="toc 2"/>
    <w:basedOn w:val="a"/>
    <w:next w:val="a"/>
    <w:autoRedefine/>
    <w:uiPriority w:val="39"/>
    <w:unhideWhenUsed/>
    <w:rsid w:val="003358A5"/>
    <w:pPr>
      <w:tabs>
        <w:tab w:val="right" w:leader="dot" w:pos="9061"/>
      </w:tabs>
      <w:spacing w:after="0"/>
      <w:ind w:left="220"/>
    </w:pPr>
    <w:rPr>
      <w:rFonts w:asciiTheme="minorEastAsia" w:hAnsiTheme="minorEastAsia" w:cs="Arial"/>
      <w:b/>
      <w:smallCaps/>
      <w:noProof/>
      <w:position w:val="-2"/>
      <w:sz w:val="20"/>
      <w:szCs w:val="20"/>
      <w:lang w:eastAsia="ja-JP"/>
    </w:rPr>
  </w:style>
  <w:style w:type="character" w:styleId="ab">
    <w:name w:val="Hyperlink"/>
    <w:basedOn w:val="a0"/>
    <w:uiPriority w:val="99"/>
    <w:unhideWhenUsed/>
    <w:rsid w:val="003358A5"/>
    <w:rPr>
      <w:color w:val="0563C1" w:themeColor="hyperlink"/>
      <w:u w:val="single"/>
    </w:rPr>
  </w:style>
  <w:style w:type="paragraph" w:styleId="ac">
    <w:name w:val="table of figures"/>
    <w:basedOn w:val="a"/>
    <w:next w:val="a"/>
    <w:uiPriority w:val="99"/>
    <w:unhideWhenUsed/>
    <w:rsid w:val="003358A5"/>
    <w:pPr>
      <w:spacing w:after="0"/>
      <w:ind w:left="440" w:hanging="440"/>
    </w:pPr>
    <w:rPr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3358A5"/>
    <w:pPr>
      <w:tabs>
        <w:tab w:val="right" w:leader="dot" w:pos="9061"/>
      </w:tabs>
      <w:spacing w:after="0"/>
      <w:ind w:left="440"/>
    </w:pPr>
    <w:rPr>
      <w:rFonts w:asciiTheme="minorEastAsia" w:hAnsiTheme="minorEastAsia"/>
      <w:iCs/>
      <w:noProof/>
      <w:sz w:val="20"/>
      <w:szCs w:val="20"/>
      <w:lang w:eastAsia="ja-JP"/>
    </w:rPr>
  </w:style>
  <w:style w:type="paragraph" w:styleId="4">
    <w:name w:val="toc 4"/>
    <w:basedOn w:val="a"/>
    <w:next w:val="a"/>
    <w:autoRedefine/>
    <w:uiPriority w:val="39"/>
    <w:unhideWhenUsed/>
    <w:rsid w:val="003358A5"/>
    <w:pPr>
      <w:spacing w:after="0"/>
      <w:ind w:left="66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358A5"/>
    <w:pPr>
      <w:spacing w:after="0"/>
      <w:ind w:left="88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358A5"/>
    <w:pPr>
      <w:spacing w:after="0"/>
      <w:ind w:left="11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358A5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358A5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358A5"/>
    <w:pPr>
      <w:spacing w:after="0"/>
      <w:ind w:left="1760"/>
    </w:pPr>
    <w:rPr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C64F49"/>
    <w:rPr>
      <w:rFonts w:asciiTheme="majorHAnsi" w:eastAsiaTheme="majorEastAsia" w:hAnsiTheme="majorHAnsi" w:cstheme="majorBidi"/>
      <w:kern w:val="0"/>
      <w:sz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22760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760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CC1E792-5266-4ABB-98C8-6276D46D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道路河川課</dc:creator>
  <cp:keywords/>
  <dc:description/>
  <cp:lastModifiedBy>建築住宅課</cp:lastModifiedBy>
  <cp:revision>2</cp:revision>
  <cp:lastPrinted>2024-10-11T06:41:00Z</cp:lastPrinted>
  <dcterms:created xsi:type="dcterms:W3CDTF">2024-10-24T02:36:00Z</dcterms:created>
  <dcterms:modified xsi:type="dcterms:W3CDTF">2024-10-24T02:36:00Z</dcterms:modified>
</cp:coreProperties>
</file>